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8E59F8" w:rsidRDefault="00056A8C">
      <w:pPr>
        <w:rPr>
          <w:rStyle w:val="blue-tooltip"/>
          <w:b/>
          <w:bCs/>
          <w:sz w:val="40"/>
          <w:szCs w:val="40"/>
        </w:rPr>
      </w:pPr>
      <w:bookmarkStart w:id="0" w:name="_GoBack"/>
      <w:bookmarkEnd w:id="0"/>
    </w:p>
    <w:p w:rsidR="00286666" w:rsidRPr="0000149F" w:rsidRDefault="00056A8C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  <w:r w:rsidRPr="0000149F">
        <w:rPr>
          <w:rStyle w:val="blue-tooltip"/>
          <w:rFonts w:asciiTheme="majorHAnsi" w:hAnsiTheme="majorHAnsi" w:cstheme="majorHAnsi"/>
          <w:b/>
          <w:bCs/>
          <w:sz w:val="24"/>
          <w:szCs w:val="24"/>
        </w:rPr>
        <w:t xml:space="preserve">Author: </w:t>
      </w:r>
      <w:r w:rsidR="009437E0" w:rsidRPr="0000149F">
        <w:rPr>
          <w:rStyle w:val="blue-tooltip"/>
          <w:rFonts w:asciiTheme="majorHAnsi" w:hAnsiTheme="majorHAnsi" w:cstheme="majorHAnsi"/>
          <w:sz w:val="24"/>
          <w:szCs w:val="24"/>
        </w:rPr>
        <w:t xml:space="preserve"> </w:t>
      </w:r>
    </w:p>
    <w:p w:rsidR="00056A8C" w:rsidRPr="0000149F" w:rsidRDefault="00056A8C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</w:p>
    <w:p w:rsidR="00286666" w:rsidRPr="0000149F" w:rsidRDefault="00286666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r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Abstract: </w:t>
      </w:r>
      <w:r w:rsidR="00C433C0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="004F276A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</w:p>
    <w:p w:rsidR="000816E0" w:rsidRPr="0000149F" w:rsidRDefault="000816E0" w:rsidP="00056A8C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0816E0" w:rsidRPr="0000149F" w:rsidRDefault="000816E0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</w:pPr>
      <w:r w:rsidRPr="0000149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  <w:t>Conference / Journal Link:</w:t>
      </w:r>
    </w:p>
    <w:p w:rsidR="000816E0" w:rsidRPr="0000149F" w:rsidRDefault="000816E0" w:rsidP="00F63824">
      <w:pPr>
        <w:spacing w:before="15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0149F">
        <w:rPr>
          <w:rFonts w:asciiTheme="majorHAnsi" w:hAnsiTheme="majorHAnsi" w:cstheme="majorHAnsi"/>
          <w:b/>
          <w:sz w:val="24"/>
          <w:szCs w:val="24"/>
        </w:rPr>
        <w:t>DOI:</w:t>
      </w:r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17DB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5241A4"/>
    <w:rsid w:val="00542D8F"/>
    <w:rsid w:val="00563D55"/>
    <w:rsid w:val="00597AC0"/>
    <w:rsid w:val="005A50A4"/>
    <w:rsid w:val="005A6D15"/>
    <w:rsid w:val="006046B1"/>
    <w:rsid w:val="00620AFF"/>
    <w:rsid w:val="006624FC"/>
    <w:rsid w:val="00680022"/>
    <w:rsid w:val="00680E6F"/>
    <w:rsid w:val="006920D4"/>
    <w:rsid w:val="006A4A8B"/>
    <w:rsid w:val="006B3AD4"/>
    <w:rsid w:val="006C5219"/>
    <w:rsid w:val="006D3612"/>
    <w:rsid w:val="006E7690"/>
    <w:rsid w:val="006F61D2"/>
    <w:rsid w:val="00740C0D"/>
    <w:rsid w:val="0078199A"/>
    <w:rsid w:val="00795699"/>
    <w:rsid w:val="007A2B06"/>
    <w:rsid w:val="00812C96"/>
    <w:rsid w:val="008543AA"/>
    <w:rsid w:val="008546C0"/>
    <w:rsid w:val="008659B7"/>
    <w:rsid w:val="0086732B"/>
    <w:rsid w:val="00874CFB"/>
    <w:rsid w:val="00876378"/>
    <w:rsid w:val="00891D34"/>
    <w:rsid w:val="008B2256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681B"/>
    <w:rsid w:val="00966CCC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465FB"/>
    <w:rsid w:val="00BB2349"/>
    <w:rsid w:val="00BC2981"/>
    <w:rsid w:val="00BD708F"/>
    <w:rsid w:val="00BF3FDC"/>
    <w:rsid w:val="00C11EB7"/>
    <w:rsid w:val="00C433C0"/>
    <w:rsid w:val="00C665A2"/>
    <w:rsid w:val="00C72C91"/>
    <w:rsid w:val="00C916C7"/>
    <w:rsid w:val="00CA5BD2"/>
    <w:rsid w:val="00CC6082"/>
    <w:rsid w:val="00CD04D8"/>
    <w:rsid w:val="00CD6A55"/>
    <w:rsid w:val="00CF2D6D"/>
    <w:rsid w:val="00D11FFB"/>
    <w:rsid w:val="00D26612"/>
    <w:rsid w:val="00D63D85"/>
    <w:rsid w:val="00DA36C1"/>
    <w:rsid w:val="00DE2BB8"/>
    <w:rsid w:val="00DF18D8"/>
    <w:rsid w:val="00DF3561"/>
    <w:rsid w:val="00E14578"/>
    <w:rsid w:val="00E4205A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  <w:rsid w:val="00FF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2024-07-06T09:50:00Z</dcterms:created>
  <dcterms:modified xsi:type="dcterms:W3CDTF">2024-07-06T09:50:00Z</dcterms:modified>
</cp:coreProperties>
</file>