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F20B95" w:rsidRDefault="00E16ED7" w:rsidP="00E16ED7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proofErr w:type="spellStart"/>
      <w:r w:rsidRPr="00F20B95">
        <w:rPr>
          <w:rFonts w:ascii="Times New Roman" w:hAnsi="Times New Roman" w:cs="Times New Roman"/>
          <w:color w:val="4C4C4C"/>
          <w:sz w:val="40"/>
          <w:szCs w:val="40"/>
          <w:shd w:val="clear" w:color="auto" w:fill="FFFFFF"/>
        </w:rPr>
        <w:t>BIoT</w:t>
      </w:r>
      <w:proofErr w:type="spellEnd"/>
      <w:r w:rsidRPr="00F20B95">
        <w:rPr>
          <w:rFonts w:ascii="Times New Roman" w:hAnsi="Times New Roman" w:cs="Times New Roman"/>
          <w:color w:val="4C4C4C"/>
          <w:sz w:val="40"/>
          <w:szCs w:val="40"/>
          <w:shd w:val="clear" w:color="auto" w:fill="FFFFFF"/>
        </w:rPr>
        <w:t>:</w:t>
      </w:r>
      <w:r w:rsidRPr="00F20B95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</w:t>
      </w:r>
      <w:proofErr w:type="spellStart"/>
      <w:r w:rsidRPr="00F20B95">
        <w:rPr>
          <w:rFonts w:ascii="Times New Roman" w:eastAsia="Times New Roman" w:hAnsi="Times New Roman" w:cs="Times New Roman"/>
          <w:color w:val="4C4C4C"/>
          <w:sz w:val="40"/>
          <w:szCs w:val="40"/>
        </w:rPr>
        <w:t>Blockchain</w:t>
      </w:r>
      <w:proofErr w:type="spellEnd"/>
      <w:r w:rsidRPr="00F20B95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Based Smart Agriculture with Internet of Thing</w:t>
      </w:r>
      <w:bookmarkStart w:id="0" w:name="_GoBack"/>
      <w:bookmarkEnd w:id="0"/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16276"/>
    <w:rsid w:val="00242AB5"/>
    <w:rsid w:val="002D4EFD"/>
    <w:rsid w:val="002E225F"/>
    <w:rsid w:val="002E6C53"/>
    <w:rsid w:val="003209CF"/>
    <w:rsid w:val="00337B57"/>
    <w:rsid w:val="0038404F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E1E0E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8F3BD8"/>
    <w:rsid w:val="009043A4"/>
    <w:rsid w:val="00937397"/>
    <w:rsid w:val="00982A47"/>
    <w:rsid w:val="0099662C"/>
    <w:rsid w:val="009A7A13"/>
    <w:rsid w:val="009B3127"/>
    <w:rsid w:val="009E0C23"/>
    <w:rsid w:val="009E22F9"/>
    <w:rsid w:val="00A67C2C"/>
    <w:rsid w:val="00AA75A4"/>
    <w:rsid w:val="00B86303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E16ED7"/>
    <w:rsid w:val="00E20B35"/>
    <w:rsid w:val="00E403A9"/>
    <w:rsid w:val="00E71465"/>
    <w:rsid w:val="00F20B9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2022-03-30T04:25:00Z</dcterms:created>
  <dcterms:modified xsi:type="dcterms:W3CDTF">2022-03-31T04:24:00Z</dcterms:modified>
</cp:coreProperties>
</file>